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09" w:rsidRPr="00121D51" w:rsidRDefault="00371A09" w:rsidP="00371A09">
      <w:pPr>
        <w:jc w:val="left"/>
        <w:rPr>
          <w:rFonts w:ascii="Times New Roman" w:hAnsi="Times New Roman"/>
          <w:bCs/>
          <w:sz w:val="28"/>
          <w:szCs w:val="28"/>
        </w:rPr>
      </w:pPr>
      <w:r w:rsidRPr="00121D51">
        <w:rPr>
          <w:rFonts w:ascii="Times New Roman" w:hAnsi="Times New Roman"/>
          <w:bCs/>
          <w:sz w:val="28"/>
          <w:szCs w:val="28"/>
        </w:rPr>
        <w:t xml:space="preserve">Na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temelju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članka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52. </w:t>
      </w:r>
      <w:proofErr w:type="spellStart"/>
      <w:proofErr w:type="gramStart"/>
      <w:r w:rsidRPr="00121D51">
        <w:rPr>
          <w:rFonts w:ascii="Times New Roman" w:hAnsi="Times New Roman"/>
          <w:bCs/>
          <w:sz w:val="28"/>
          <w:szCs w:val="28"/>
        </w:rPr>
        <w:t>Zakona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proračunu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(NN br. 87/08; 136/12; 15/15),  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čl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118.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Zakona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odgoju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i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obrazovanju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u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osnovnoj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i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srednjoj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školi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121D51">
        <w:rPr>
          <w:rFonts w:ascii="Times New Roman" w:hAnsi="Times New Roman"/>
          <w:bCs/>
          <w:sz w:val="28"/>
          <w:szCs w:val="28"/>
        </w:rPr>
        <w:t>( NN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br. </w:t>
      </w:r>
      <w:r w:rsidRPr="00121D51">
        <w:rPr>
          <w:rFonts w:ascii="Times New Roman" w:hAnsi="Times New Roman"/>
          <w:sz w:val="28"/>
          <w:szCs w:val="28"/>
        </w:rPr>
        <w:t>87/08, 86/09, 92/10, 105/10, 90/11, 5/12, 16/12, 86/12, 126/12, 94/13, 152/14, 07/17, 68/18; 98/19</w:t>
      </w:r>
      <w:r w:rsidR="001F6C96">
        <w:rPr>
          <w:rFonts w:ascii="Times New Roman" w:hAnsi="Times New Roman"/>
          <w:sz w:val="28"/>
          <w:szCs w:val="28"/>
        </w:rPr>
        <w:t xml:space="preserve"> I 64/20</w:t>
      </w:r>
      <w:r w:rsidRPr="00121D51">
        <w:rPr>
          <w:rFonts w:ascii="Times New Roman" w:hAnsi="Times New Roman"/>
          <w:sz w:val="28"/>
          <w:szCs w:val="28"/>
        </w:rPr>
        <w:t xml:space="preserve">) i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čl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.  69.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Statuta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Medicinske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škole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na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prijedlog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ravnateljice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Aleksandre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Acalin, dipl. </w:t>
      </w:r>
      <w:proofErr w:type="spellStart"/>
      <w:proofErr w:type="gramStart"/>
      <w:r w:rsidRPr="00121D51">
        <w:rPr>
          <w:rFonts w:ascii="Times New Roman" w:hAnsi="Times New Roman"/>
          <w:bCs/>
          <w:sz w:val="28"/>
          <w:szCs w:val="28"/>
        </w:rPr>
        <w:t>inž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>.,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Školski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odbor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Medicinske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škole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na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svojoj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sjednici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održanoj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dana </w:t>
      </w:r>
      <w:r>
        <w:rPr>
          <w:rFonts w:ascii="Times New Roman" w:hAnsi="Times New Roman"/>
          <w:bCs/>
          <w:sz w:val="28"/>
          <w:szCs w:val="28"/>
        </w:rPr>
        <w:t xml:space="preserve"> 7. </w:t>
      </w:r>
      <w:proofErr w:type="spellStart"/>
      <w:r>
        <w:rPr>
          <w:rFonts w:ascii="Times New Roman" w:hAnsi="Times New Roman"/>
          <w:bCs/>
          <w:sz w:val="28"/>
          <w:szCs w:val="28"/>
        </w:rPr>
        <w:t>listopada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</w:t>
      </w:r>
      <w:r w:rsidRPr="00121D5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godine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1D51">
        <w:rPr>
          <w:rFonts w:ascii="Times New Roman" w:hAnsi="Times New Roman"/>
          <w:bCs/>
          <w:sz w:val="28"/>
          <w:szCs w:val="28"/>
        </w:rPr>
        <w:t>donosi</w:t>
      </w:r>
      <w:proofErr w:type="spell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</w:p>
    <w:p w:rsidR="00371A09" w:rsidRPr="008758CF" w:rsidRDefault="00371A09" w:rsidP="00371A09">
      <w:pPr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b/>
          <w:bCs/>
          <w:sz w:val="28"/>
          <w:szCs w:val="28"/>
        </w:rPr>
        <w:t xml:space="preserve">PRAVILNIK </w:t>
      </w:r>
      <w:r>
        <w:rPr>
          <w:rFonts w:ascii="Times New Roman" w:hAnsi="Times New Roman"/>
          <w:b/>
          <w:bCs/>
          <w:sz w:val="28"/>
          <w:szCs w:val="28"/>
        </w:rPr>
        <w:t xml:space="preserve">O DOPUNAMA PRAVILNIKA </w:t>
      </w:r>
      <w:r w:rsidRPr="008758CF">
        <w:rPr>
          <w:rFonts w:ascii="Times New Roman" w:hAnsi="Times New Roman"/>
          <w:b/>
          <w:bCs/>
          <w:sz w:val="28"/>
          <w:szCs w:val="28"/>
        </w:rPr>
        <w:t xml:space="preserve">O </w:t>
      </w:r>
      <w:proofErr w:type="gramStart"/>
      <w:r w:rsidRPr="008758CF">
        <w:rPr>
          <w:rFonts w:ascii="Times New Roman" w:hAnsi="Times New Roman"/>
          <w:b/>
          <w:bCs/>
          <w:sz w:val="28"/>
          <w:szCs w:val="28"/>
        </w:rPr>
        <w:t xml:space="preserve">VLASTITIM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8CF">
        <w:rPr>
          <w:rFonts w:ascii="Times New Roman" w:hAnsi="Times New Roman"/>
          <w:b/>
          <w:bCs/>
          <w:sz w:val="28"/>
          <w:szCs w:val="28"/>
        </w:rPr>
        <w:t>PRIHODIMA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DONACIJAMA I SREDSTVIMA POSEBNE NAMJENE</w:t>
      </w:r>
    </w:p>
    <w:p w:rsidR="00371A09" w:rsidRPr="001F6C96" w:rsidRDefault="00371A09" w:rsidP="001F6C9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F6C96">
        <w:rPr>
          <w:rFonts w:ascii="Times New Roman" w:hAnsi="Times New Roman"/>
          <w:b/>
          <w:sz w:val="28"/>
          <w:szCs w:val="28"/>
        </w:rPr>
        <w:t>Članak</w:t>
      </w:r>
      <w:proofErr w:type="spellEnd"/>
      <w:r w:rsidRPr="001F6C96">
        <w:rPr>
          <w:rFonts w:ascii="Times New Roman" w:hAnsi="Times New Roman"/>
          <w:b/>
          <w:sz w:val="28"/>
          <w:szCs w:val="28"/>
        </w:rPr>
        <w:t xml:space="preserve"> 1.</w:t>
      </w:r>
    </w:p>
    <w:p w:rsidR="00371A09" w:rsidRDefault="00371A09" w:rsidP="00371A09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članka</w:t>
      </w:r>
      <w:proofErr w:type="spellEnd"/>
      <w:r>
        <w:rPr>
          <w:rFonts w:ascii="Times New Roman" w:hAnsi="Times New Roman"/>
          <w:sz w:val="28"/>
          <w:szCs w:val="28"/>
        </w:rPr>
        <w:t xml:space="preserve"> 42. </w:t>
      </w:r>
      <w:proofErr w:type="spellStart"/>
      <w:r>
        <w:rPr>
          <w:rFonts w:ascii="Times New Roman" w:hAnsi="Times New Roman"/>
          <w:sz w:val="28"/>
          <w:szCs w:val="28"/>
        </w:rPr>
        <w:t>dodaje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novi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članak</w:t>
      </w:r>
      <w:proofErr w:type="spellEnd"/>
      <w:r>
        <w:rPr>
          <w:rFonts w:ascii="Times New Roman" w:hAnsi="Times New Roman"/>
          <w:sz w:val="28"/>
          <w:szCs w:val="28"/>
        </w:rPr>
        <w:t xml:space="preserve"> 42. </w:t>
      </w:r>
      <w:proofErr w:type="gramStart"/>
      <w:r>
        <w:rPr>
          <w:rFonts w:ascii="Times New Roman" w:hAnsi="Times New Roman"/>
          <w:sz w:val="28"/>
          <w:szCs w:val="28"/>
        </w:rPr>
        <w:t xml:space="preserve">a  </w:t>
      </w:r>
      <w:proofErr w:type="spellStart"/>
      <w:r>
        <w:rPr>
          <w:rFonts w:ascii="Times New Roman" w:hAnsi="Times New Roman"/>
          <w:sz w:val="28"/>
          <w:szCs w:val="28"/>
        </w:rPr>
        <w:t>koji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glasi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4208A" w:rsidRDefault="00371A09" w:rsidP="00371A09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Školski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posebnom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Odlukom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utvrditi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druge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vrste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prihoda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1F6C96">
        <w:rPr>
          <w:rFonts w:ascii="Times New Roman" w:hAnsi="Times New Roman"/>
          <w:sz w:val="28"/>
          <w:szCs w:val="28"/>
        </w:rPr>
        <w:t>naknada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kao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1F6C96">
        <w:rPr>
          <w:rFonts w:ascii="Times New Roman" w:hAnsi="Times New Roman"/>
          <w:sz w:val="28"/>
          <w:szCs w:val="28"/>
        </w:rPr>
        <w:t>njihov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C96">
        <w:rPr>
          <w:rFonts w:ascii="Times New Roman" w:hAnsi="Times New Roman"/>
          <w:sz w:val="28"/>
          <w:szCs w:val="28"/>
        </w:rPr>
        <w:t>iznos</w:t>
      </w:r>
      <w:proofErr w:type="spellEnd"/>
      <w:r w:rsidR="001F6C96">
        <w:rPr>
          <w:rFonts w:ascii="Times New Roman" w:hAnsi="Times New Roman"/>
          <w:sz w:val="28"/>
          <w:szCs w:val="28"/>
        </w:rPr>
        <w:t xml:space="preserve">. </w:t>
      </w:r>
    </w:p>
    <w:p w:rsidR="001F6C96" w:rsidRDefault="00A4208A" w:rsidP="00371A09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Navedeni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prihodi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utrošit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će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E158A1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kladno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zakonskim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odredbama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="001F6C96">
        <w:rPr>
          <w:rFonts w:ascii="Times New Roman" w:hAnsi="Times New Roman"/>
          <w:sz w:val="28"/>
          <w:szCs w:val="28"/>
        </w:rPr>
        <w:t>“</w:t>
      </w:r>
      <w:proofErr w:type="gramEnd"/>
    </w:p>
    <w:p w:rsidR="001F6C96" w:rsidRPr="00BA724C" w:rsidRDefault="001F6C96" w:rsidP="001F6C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Članak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2</w:t>
      </w:r>
      <w:proofErr w:type="gramEnd"/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1F6C96" w:rsidRPr="008758CF" w:rsidRDefault="001F6C96" w:rsidP="001F6C96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8758CF">
        <w:rPr>
          <w:rFonts w:ascii="Times New Roman" w:hAnsi="Times New Roman"/>
          <w:sz w:val="28"/>
          <w:szCs w:val="28"/>
        </w:rPr>
        <w:t>Tumačenje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odredbi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ovog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Pravilnika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/>
          <w:sz w:val="28"/>
          <w:szCs w:val="28"/>
        </w:rPr>
        <w:t>dopunama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daje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Školski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8CF">
        <w:rPr>
          <w:rFonts w:ascii="Times New Roman" w:hAnsi="Times New Roman"/>
          <w:sz w:val="28"/>
          <w:szCs w:val="28"/>
        </w:rPr>
        <w:t>odbor</w:t>
      </w:r>
      <w:proofErr w:type="spellEnd"/>
      <w:r w:rsidRPr="008758CF">
        <w:rPr>
          <w:rFonts w:ascii="Times New Roman" w:hAnsi="Times New Roman"/>
          <w:sz w:val="28"/>
          <w:szCs w:val="28"/>
        </w:rPr>
        <w:t xml:space="preserve">. </w:t>
      </w:r>
    </w:p>
    <w:p w:rsidR="001F6C96" w:rsidRPr="00BA724C" w:rsidRDefault="001F6C96" w:rsidP="001F6C9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Članak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1F6C96" w:rsidRDefault="001F6C96" w:rsidP="001F6C96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Ovaj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Pravilnik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dopunama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stupa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snagu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osmog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objave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Oglasnoj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ploči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F6C96" w:rsidRDefault="001F6C96" w:rsidP="001F6C96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Školskog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odbora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F6C96" w:rsidRPr="008758CF" w:rsidRDefault="001F6C96" w:rsidP="001F6C9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Letica</w:t>
      </w:r>
      <w:proofErr w:type="spellEnd"/>
      <w:r>
        <w:rPr>
          <w:rFonts w:ascii="Times New Roman" w:hAnsi="Times New Roman"/>
          <w:sz w:val="28"/>
          <w:szCs w:val="28"/>
        </w:rPr>
        <w:t xml:space="preserve">, dr. med. </w:t>
      </w: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</w:p>
    <w:p w:rsidR="001F6C96" w:rsidRPr="00BA724C" w:rsidRDefault="001F6C96" w:rsidP="001F6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003-05/21</w:t>
      </w:r>
      <w:r w:rsidRPr="00BA724C">
        <w:rPr>
          <w:rFonts w:ascii="Times New Roman" w:hAnsi="Times New Roman"/>
          <w:sz w:val="28"/>
          <w:szCs w:val="28"/>
        </w:rPr>
        <w:t>-01/</w:t>
      </w:r>
    </w:p>
    <w:p w:rsidR="001F6C96" w:rsidRPr="00BA724C" w:rsidRDefault="001F6C96" w:rsidP="001F6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URBROJ:2182/1-12/2-8-06-21</w:t>
      </w:r>
      <w:r w:rsidRPr="00BA724C">
        <w:rPr>
          <w:rFonts w:ascii="Times New Roman" w:hAnsi="Times New Roman"/>
          <w:sz w:val="28"/>
          <w:szCs w:val="28"/>
        </w:rPr>
        <w:t>-01</w:t>
      </w:r>
    </w:p>
    <w:p w:rsidR="001F6C96" w:rsidRPr="00BA724C" w:rsidRDefault="001F6C96" w:rsidP="001F6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Šibenik</w:t>
      </w:r>
      <w:proofErr w:type="gramStart"/>
      <w:r>
        <w:rPr>
          <w:rFonts w:ascii="Times New Roman" w:hAnsi="Times New Roman"/>
          <w:sz w:val="28"/>
          <w:szCs w:val="28"/>
        </w:rPr>
        <w:t>,  7</w:t>
      </w:r>
      <w:proofErr w:type="gramEnd"/>
      <w:r w:rsidRPr="00BA724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BA724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stopada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  <w:r w:rsidRPr="00BA724C">
        <w:rPr>
          <w:rFonts w:ascii="Times New Roman" w:hAnsi="Times New Roman"/>
          <w:sz w:val="28"/>
          <w:szCs w:val="28"/>
        </w:rPr>
        <w:t xml:space="preserve">.   </w:t>
      </w:r>
    </w:p>
    <w:p w:rsidR="001F6C96" w:rsidRPr="008758CF" w:rsidRDefault="001F6C96" w:rsidP="001F6C9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Ovaj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Pravilnik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dopunama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4AA">
        <w:rPr>
          <w:rFonts w:ascii="Times New Roman" w:hAnsi="Times New Roman"/>
          <w:sz w:val="28"/>
          <w:szCs w:val="28"/>
        </w:rPr>
        <w:t>Pravilnika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D714AA">
        <w:rPr>
          <w:rFonts w:ascii="Times New Roman" w:hAnsi="Times New Roman"/>
          <w:sz w:val="28"/>
          <w:szCs w:val="28"/>
        </w:rPr>
        <w:t>vlastitim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4AA">
        <w:rPr>
          <w:rFonts w:ascii="Times New Roman" w:hAnsi="Times New Roman"/>
          <w:sz w:val="28"/>
          <w:szCs w:val="28"/>
        </w:rPr>
        <w:t>prihodima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14AA">
        <w:rPr>
          <w:rFonts w:ascii="Times New Roman" w:hAnsi="Times New Roman"/>
          <w:sz w:val="28"/>
          <w:szCs w:val="28"/>
        </w:rPr>
        <w:t>donacijama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</w:t>
      </w:r>
      <w:r w:rsidR="00836CD5">
        <w:rPr>
          <w:rFonts w:ascii="Times New Roman" w:hAnsi="Times New Roman"/>
          <w:sz w:val="28"/>
          <w:szCs w:val="28"/>
        </w:rPr>
        <w:t>i</w:t>
      </w:r>
      <w:r w:rsidR="00D71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4AA">
        <w:rPr>
          <w:rFonts w:ascii="Times New Roman" w:hAnsi="Times New Roman"/>
          <w:sz w:val="28"/>
          <w:szCs w:val="28"/>
        </w:rPr>
        <w:t>sredstvima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4AA">
        <w:rPr>
          <w:rFonts w:ascii="Times New Roman" w:hAnsi="Times New Roman"/>
          <w:sz w:val="28"/>
          <w:szCs w:val="28"/>
        </w:rPr>
        <w:t>posebne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4AA">
        <w:rPr>
          <w:rFonts w:ascii="Times New Roman" w:hAnsi="Times New Roman"/>
          <w:sz w:val="28"/>
          <w:szCs w:val="28"/>
        </w:rPr>
        <w:t>namjene</w:t>
      </w:r>
      <w:proofErr w:type="spellEnd"/>
      <w:r w:rsidR="00D714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objavljen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Oglasnoj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ploči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dana</w:t>
      </w:r>
      <w:proofErr w:type="spellEnd"/>
      <w:r>
        <w:rPr>
          <w:rFonts w:ascii="Times New Roman" w:hAnsi="Times New Roman"/>
          <w:sz w:val="28"/>
          <w:szCs w:val="28"/>
        </w:rPr>
        <w:t xml:space="preserve"> 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listopada</w:t>
      </w:r>
      <w:proofErr w:type="spellEnd"/>
      <w:r>
        <w:rPr>
          <w:rFonts w:ascii="Times New Roman" w:hAnsi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/>
          <w:sz w:val="28"/>
          <w:szCs w:val="28"/>
        </w:rPr>
        <w:t xml:space="preserve">.  i </w:t>
      </w:r>
      <w:proofErr w:type="spellStart"/>
      <w:r>
        <w:rPr>
          <w:rFonts w:ascii="Times New Roman" w:hAnsi="Times New Roman"/>
          <w:sz w:val="28"/>
          <w:szCs w:val="28"/>
        </w:rPr>
        <w:t>stupa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snagu</w:t>
      </w:r>
      <w:proofErr w:type="spellEnd"/>
      <w:r>
        <w:rPr>
          <w:rFonts w:ascii="Times New Roman" w:hAnsi="Times New Roman"/>
          <w:sz w:val="28"/>
          <w:szCs w:val="28"/>
        </w:rPr>
        <w:t xml:space="preserve"> dana   17.  </w:t>
      </w:r>
      <w:proofErr w:type="spellStart"/>
      <w:r>
        <w:rPr>
          <w:rFonts w:ascii="Times New Roman" w:hAnsi="Times New Roman"/>
          <w:sz w:val="28"/>
          <w:szCs w:val="28"/>
        </w:rPr>
        <w:t>listopada</w:t>
      </w:r>
      <w:proofErr w:type="spellEnd"/>
      <w:r>
        <w:rPr>
          <w:rFonts w:ascii="Times New Roman" w:hAnsi="Times New Roman"/>
          <w:sz w:val="28"/>
          <w:szCs w:val="28"/>
        </w:rPr>
        <w:t xml:space="preserve">   2021. </w:t>
      </w:r>
    </w:p>
    <w:p w:rsidR="001F6C96" w:rsidRDefault="001F6C96" w:rsidP="001F6C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371A09" w:rsidRPr="008758CF" w:rsidRDefault="001F6C96" w:rsidP="00B90B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</w:t>
      </w:r>
      <w:proofErr w:type="spellStart"/>
      <w:r>
        <w:rPr>
          <w:rFonts w:ascii="Times New Roman" w:hAnsi="Times New Roman"/>
          <w:sz w:val="28"/>
          <w:szCs w:val="28"/>
        </w:rPr>
        <w:t>inž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sectPr w:rsidR="00371A09" w:rsidRPr="008758CF" w:rsidSect="00674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CE" w:rsidRDefault="008729CE" w:rsidP="00377412">
      <w:pPr>
        <w:spacing w:after="0" w:line="240" w:lineRule="auto"/>
      </w:pPr>
      <w:r>
        <w:separator/>
      </w:r>
    </w:p>
  </w:endnote>
  <w:endnote w:type="continuationSeparator" w:id="0">
    <w:p w:rsidR="008729CE" w:rsidRDefault="008729CE" w:rsidP="0037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2" w:rsidRDefault="0037741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proofErr w:type="gramStart"/>
    <w:r>
      <w:rPr>
        <w:rFonts w:asciiTheme="majorHAnsi" w:hAnsiTheme="majorHAnsi"/>
      </w:rPr>
      <w:t>Pravilnik</w:t>
    </w:r>
    <w:proofErr w:type="spellEnd"/>
    <w:r>
      <w:rPr>
        <w:rFonts w:asciiTheme="majorHAnsi" w:hAnsiTheme="majorHAnsi"/>
      </w:rPr>
      <w:t xml:space="preserve">  </w:t>
    </w:r>
    <w:proofErr w:type="spellStart"/>
    <w:r w:rsidR="00341DF4">
      <w:rPr>
        <w:rFonts w:asciiTheme="majorHAnsi" w:hAnsiTheme="majorHAnsi"/>
      </w:rPr>
      <w:t>vl</w:t>
    </w:r>
    <w:proofErr w:type="spellEnd"/>
    <w:proofErr w:type="gramEnd"/>
    <w:r w:rsidR="00341DF4">
      <w:rPr>
        <w:rFonts w:asciiTheme="majorHAnsi" w:hAnsiTheme="majorHAnsi"/>
      </w:rPr>
      <w:t xml:space="preserve">. </w:t>
    </w:r>
    <w:proofErr w:type="spellStart"/>
    <w:r w:rsidR="00341DF4">
      <w:rPr>
        <w:rFonts w:asciiTheme="majorHAnsi" w:hAnsiTheme="majorHAnsi"/>
      </w:rPr>
      <w:t>p</w:t>
    </w:r>
    <w:r>
      <w:rPr>
        <w:rFonts w:asciiTheme="majorHAnsi" w:hAnsiTheme="majorHAnsi"/>
      </w:rPr>
      <w:t>rihodi</w:t>
    </w:r>
    <w:proofErr w:type="spellEnd"/>
    <w:r w:rsidR="00341DF4">
      <w:rPr>
        <w:rFonts w:asciiTheme="majorHAnsi" w:hAnsiTheme="majorHAnsi"/>
      </w:rPr>
      <w:t xml:space="preserve">  202</w:t>
    </w:r>
    <w:r w:rsidR="00765826">
      <w:rPr>
        <w:rFonts w:asciiTheme="majorHAnsi" w:hAnsiTheme="majorHAnsi"/>
      </w:rPr>
      <w:t>1</w:t>
    </w:r>
    <w:r w:rsidR="00341DF4"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C67A3D" w:rsidRPr="00C67A3D">
      <w:fldChar w:fldCharType="begin"/>
    </w:r>
    <w:r w:rsidR="00B35601">
      <w:instrText xml:space="preserve"> PAGE   \* MERGEFORMAT </w:instrText>
    </w:r>
    <w:r w:rsidR="00C67A3D" w:rsidRPr="00C67A3D">
      <w:fldChar w:fldCharType="separate"/>
    </w:r>
    <w:r w:rsidR="00547125" w:rsidRPr="00547125">
      <w:rPr>
        <w:rFonts w:asciiTheme="majorHAnsi" w:hAnsiTheme="majorHAnsi"/>
        <w:noProof/>
      </w:rPr>
      <w:t>1</w:t>
    </w:r>
    <w:r w:rsidR="00C67A3D">
      <w:rPr>
        <w:rFonts w:asciiTheme="majorHAnsi" w:hAnsiTheme="majorHAnsi"/>
        <w:noProof/>
      </w:rPr>
      <w:fldChar w:fldCharType="end"/>
    </w:r>
  </w:p>
  <w:p w:rsidR="00377412" w:rsidRDefault="0037741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CE" w:rsidRDefault="008729CE" w:rsidP="00377412">
      <w:pPr>
        <w:spacing w:after="0" w:line="240" w:lineRule="auto"/>
      </w:pPr>
      <w:r>
        <w:separator/>
      </w:r>
    </w:p>
  </w:footnote>
  <w:footnote w:type="continuationSeparator" w:id="0">
    <w:p w:rsidR="008729CE" w:rsidRDefault="008729CE" w:rsidP="0037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CF1F"/>
    <w:multiLevelType w:val="hybridMultilevel"/>
    <w:tmpl w:val="7637B7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91749"/>
    <w:multiLevelType w:val="hybridMultilevel"/>
    <w:tmpl w:val="B662743E"/>
    <w:lvl w:ilvl="0" w:tplc="2154E9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795"/>
    <w:multiLevelType w:val="multilevel"/>
    <w:tmpl w:val="1A8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37AFD"/>
    <w:multiLevelType w:val="hybridMultilevel"/>
    <w:tmpl w:val="C3AE6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8932"/>
    <w:multiLevelType w:val="hybridMultilevel"/>
    <w:tmpl w:val="133910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E90FC0"/>
    <w:multiLevelType w:val="multilevel"/>
    <w:tmpl w:val="B70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21B5E"/>
    <w:multiLevelType w:val="hybridMultilevel"/>
    <w:tmpl w:val="9142AA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B519EC"/>
    <w:multiLevelType w:val="multilevel"/>
    <w:tmpl w:val="632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56612"/>
    <w:multiLevelType w:val="multilevel"/>
    <w:tmpl w:val="F9C8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20287"/>
    <w:multiLevelType w:val="hybridMultilevel"/>
    <w:tmpl w:val="B77A8A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12"/>
    <w:rsid w:val="0004213C"/>
    <w:rsid w:val="000443C5"/>
    <w:rsid w:val="00065044"/>
    <w:rsid w:val="000B2B5D"/>
    <w:rsid w:val="000C4989"/>
    <w:rsid w:val="000D7D53"/>
    <w:rsid w:val="000E7154"/>
    <w:rsid w:val="000F6C76"/>
    <w:rsid w:val="00104E08"/>
    <w:rsid w:val="00114C76"/>
    <w:rsid w:val="00115A2E"/>
    <w:rsid w:val="00121D51"/>
    <w:rsid w:val="001263E9"/>
    <w:rsid w:val="0012653A"/>
    <w:rsid w:val="0013078A"/>
    <w:rsid w:val="0014775D"/>
    <w:rsid w:val="00150B38"/>
    <w:rsid w:val="00152684"/>
    <w:rsid w:val="00156369"/>
    <w:rsid w:val="001803BF"/>
    <w:rsid w:val="001A245F"/>
    <w:rsid w:val="001C7BD7"/>
    <w:rsid w:val="001D5C7A"/>
    <w:rsid w:val="001F190C"/>
    <w:rsid w:val="001F2944"/>
    <w:rsid w:val="001F6C96"/>
    <w:rsid w:val="00241933"/>
    <w:rsid w:val="0025446A"/>
    <w:rsid w:val="002560DE"/>
    <w:rsid w:val="00261527"/>
    <w:rsid w:val="00290559"/>
    <w:rsid w:val="00295137"/>
    <w:rsid w:val="002A3058"/>
    <w:rsid w:val="00302637"/>
    <w:rsid w:val="00337C8F"/>
    <w:rsid w:val="00341DF4"/>
    <w:rsid w:val="003623E5"/>
    <w:rsid w:val="003627D1"/>
    <w:rsid w:val="00367010"/>
    <w:rsid w:val="00367DEB"/>
    <w:rsid w:val="00371A09"/>
    <w:rsid w:val="00377412"/>
    <w:rsid w:val="003E2284"/>
    <w:rsid w:val="003F411D"/>
    <w:rsid w:val="00410377"/>
    <w:rsid w:val="0041374F"/>
    <w:rsid w:val="00424576"/>
    <w:rsid w:val="00436F16"/>
    <w:rsid w:val="0044453B"/>
    <w:rsid w:val="00451E75"/>
    <w:rsid w:val="00455FE9"/>
    <w:rsid w:val="00487506"/>
    <w:rsid w:val="00494841"/>
    <w:rsid w:val="004A0381"/>
    <w:rsid w:val="004B197A"/>
    <w:rsid w:val="00510BF7"/>
    <w:rsid w:val="00547125"/>
    <w:rsid w:val="00567B9B"/>
    <w:rsid w:val="00586DB0"/>
    <w:rsid w:val="005A034B"/>
    <w:rsid w:val="00642D67"/>
    <w:rsid w:val="006613E7"/>
    <w:rsid w:val="00674B71"/>
    <w:rsid w:val="006B6E28"/>
    <w:rsid w:val="006E2D8E"/>
    <w:rsid w:val="006F5A1A"/>
    <w:rsid w:val="00712E5B"/>
    <w:rsid w:val="00726224"/>
    <w:rsid w:val="00765826"/>
    <w:rsid w:val="00794B39"/>
    <w:rsid w:val="007C24B1"/>
    <w:rsid w:val="007C6268"/>
    <w:rsid w:val="007F6856"/>
    <w:rsid w:val="008340FE"/>
    <w:rsid w:val="00836CD5"/>
    <w:rsid w:val="00836FED"/>
    <w:rsid w:val="00850312"/>
    <w:rsid w:val="008729CE"/>
    <w:rsid w:val="008758CF"/>
    <w:rsid w:val="00892567"/>
    <w:rsid w:val="008947B4"/>
    <w:rsid w:val="008F168A"/>
    <w:rsid w:val="009268E9"/>
    <w:rsid w:val="009438C0"/>
    <w:rsid w:val="00946712"/>
    <w:rsid w:val="00972A7A"/>
    <w:rsid w:val="009730CA"/>
    <w:rsid w:val="0098154D"/>
    <w:rsid w:val="00981EBC"/>
    <w:rsid w:val="009B5CA4"/>
    <w:rsid w:val="009E780D"/>
    <w:rsid w:val="009F39A2"/>
    <w:rsid w:val="00A235B0"/>
    <w:rsid w:val="00A4208A"/>
    <w:rsid w:val="00A43550"/>
    <w:rsid w:val="00A51988"/>
    <w:rsid w:val="00A575AB"/>
    <w:rsid w:val="00A7146F"/>
    <w:rsid w:val="00A8272C"/>
    <w:rsid w:val="00AA0222"/>
    <w:rsid w:val="00AC1D15"/>
    <w:rsid w:val="00AD7B5A"/>
    <w:rsid w:val="00B243E0"/>
    <w:rsid w:val="00B35601"/>
    <w:rsid w:val="00B75A31"/>
    <w:rsid w:val="00B86E36"/>
    <w:rsid w:val="00B90BC8"/>
    <w:rsid w:val="00B92C76"/>
    <w:rsid w:val="00BA724C"/>
    <w:rsid w:val="00BB37A4"/>
    <w:rsid w:val="00BB7118"/>
    <w:rsid w:val="00BD55C4"/>
    <w:rsid w:val="00C153AF"/>
    <w:rsid w:val="00C22E14"/>
    <w:rsid w:val="00C3017D"/>
    <w:rsid w:val="00C43579"/>
    <w:rsid w:val="00C67A3D"/>
    <w:rsid w:val="00C85115"/>
    <w:rsid w:val="00C956A3"/>
    <w:rsid w:val="00CA278D"/>
    <w:rsid w:val="00D05510"/>
    <w:rsid w:val="00D31BF8"/>
    <w:rsid w:val="00D438A7"/>
    <w:rsid w:val="00D56AF1"/>
    <w:rsid w:val="00D6081A"/>
    <w:rsid w:val="00D615E9"/>
    <w:rsid w:val="00D714AA"/>
    <w:rsid w:val="00D8718A"/>
    <w:rsid w:val="00D8775F"/>
    <w:rsid w:val="00D918BF"/>
    <w:rsid w:val="00DA16C6"/>
    <w:rsid w:val="00DB72AB"/>
    <w:rsid w:val="00DF70E2"/>
    <w:rsid w:val="00E158A1"/>
    <w:rsid w:val="00E15ABF"/>
    <w:rsid w:val="00E15DB3"/>
    <w:rsid w:val="00E67295"/>
    <w:rsid w:val="00E91669"/>
    <w:rsid w:val="00ED327E"/>
    <w:rsid w:val="00ED6288"/>
    <w:rsid w:val="00EF1931"/>
    <w:rsid w:val="00F21500"/>
    <w:rsid w:val="00F2509B"/>
    <w:rsid w:val="00F32D6B"/>
    <w:rsid w:val="00F45CF3"/>
    <w:rsid w:val="00F727D6"/>
    <w:rsid w:val="00FA7C9E"/>
    <w:rsid w:val="00FC15F4"/>
    <w:rsid w:val="00FD0414"/>
    <w:rsid w:val="00FD1627"/>
    <w:rsid w:val="00FD69B9"/>
    <w:rsid w:val="00FD7C73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customStyle="1" w:styleId="portletmaintitlebar">
    <w:name w:val="portlet_main_titlebar"/>
    <w:basedOn w:val="Zadanifontodlomka"/>
    <w:rsid w:val="00946712"/>
  </w:style>
  <w:style w:type="paragraph" w:styleId="StandardWeb">
    <w:name w:val="Normal (Web)"/>
    <w:basedOn w:val="Normal"/>
    <w:uiPriority w:val="99"/>
    <w:semiHidden/>
    <w:unhideWhenUsed/>
    <w:rsid w:val="00946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customStyle="1" w:styleId="Default">
    <w:name w:val="Default"/>
    <w:rsid w:val="0037741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color w:val="000000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3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7412"/>
  </w:style>
  <w:style w:type="paragraph" w:styleId="Podnoje">
    <w:name w:val="footer"/>
    <w:basedOn w:val="Normal"/>
    <w:link w:val="PodnojeChar"/>
    <w:uiPriority w:val="99"/>
    <w:unhideWhenUsed/>
    <w:rsid w:val="003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412"/>
  </w:style>
  <w:style w:type="paragraph" w:styleId="Tekstbalonia">
    <w:name w:val="Balloon Text"/>
    <w:basedOn w:val="Normal"/>
    <w:link w:val="TekstbaloniaChar"/>
    <w:uiPriority w:val="99"/>
    <w:semiHidden/>
    <w:unhideWhenUsed/>
    <w:rsid w:val="003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412"/>
    <w:rPr>
      <w:rFonts w:ascii="Tahoma" w:hAnsi="Tahoma" w:cs="Tahoma"/>
      <w:sz w:val="16"/>
      <w:szCs w:val="16"/>
    </w:rPr>
  </w:style>
  <w:style w:type="paragraph" w:customStyle="1" w:styleId="box460488">
    <w:name w:val="box_460488"/>
    <w:basedOn w:val="Normal"/>
    <w:rsid w:val="00FC15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0F87-F67B-4FBA-BA90-191A2916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2021-10-07T09:29:00Z</cp:lastPrinted>
  <dcterms:created xsi:type="dcterms:W3CDTF">2022-01-19T16:35:00Z</dcterms:created>
  <dcterms:modified xsi:type="dcterms:W3CDTF">2022-01-19T16:35:00Z</dcterms:modified>
</cp:coreProperties>
</file>